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AA62" w14:textId="77777777" w:rsidR="00AB5E82" w:rsidRDefault="00AB5E82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32E49AC" w14:textId="478D96A2" w:rsidR="00184466" w:rsidRPr="00B90445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B90445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B90445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B9044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90445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B90445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D82E207" w14:textId="0A514889" w:rsidR="00184466" w:rsidRPr="00B90445" w:rsidRDefault="00184466" w:rsidP="00732E25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41-800 Zabrze</w:t>
      </w:r>
    </w:p>
    <w:p w14:paraId="5126095F" w14:textId="65ACF00F" w:rsidR="00184466" w:rsidRPr="00B90445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B90445">
        <w:rPr>
          <w:rFonts w:ascii="Arial" w:hAnsi="Arial" w:cs="Arial"/>
          <w:b/>
          <w:bCs/>
          <w:sz w:val="20"/>
          <w:szCs w:val="20"/>
        </w:rPr>
        <w:t xml:space="preserve">Nazwa </w:t>
      </w:r>
      <w:r w:rsidR="000710BA">
        <w:rPr>
          <w:rFonts w:ascii="Arial" w:hAnsi="Arial" w:cs="Arial"/>
          <w:b/>
          <w:bCs/>
          <w:sz w:val="20"/>
          <w:szCs w:val="20"/>
        </w:rPr>
        <w:t>post</w:t>
      </w:r>
      <w:r w:rsidR="00681C69">
        <w:rPr>
          <w:rFonts w:ascii="Arial" w:hAnsi="Arial" w:cs="Arial"/>
          <w:b/>
          <w:bCs/>
          <w:sz w:val="20"/>
          <w:szCs w:val="20"/>
        </w:rPr>
        <w:t>ę</w:t>
      </w:r>
      <w:r w:rsidR="000710BA">
        <w:rPr>
          <w:rFonts w:ascii="Arial" w:hAnsi="Arial" w:cs="Arial"/>
          <w:b/>
          <w:bCs/>
          <w:sz w:val="20"/>
          <w:szCs w:val="20"/>
        </w:rPr>
        <w:t>powania</w:t>
      </w:r>
      <w:r w:rsidRPr="00B90445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A3421ED" w14:textId="18178BC5" w:rsidR="00003ABF" w:rsidRPr="00D1257E" w:rsidRDefault="00003ABF" w:rsidP="00003AB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</w:rPr>
        <w:t>„</w:t>
      </w:r>
      <w:r w:rsidRPr="00D1257E">
        <w:rPr>
          <w:rFonts w:cstheme="minorHAnsi"/>
          <w:b/>
        </w:rPr>
        <w:t xml:space="preserve">Wykonanie </w:t>
      </w:r>
      <w:r>
        <w:rPr>
          <w:rFonts w:cstheme="minorHAnsi"/>
          <w:b/>
        </w:rPr>
        <w:t>ekspertyzy</w:t>
      </w:r>
      <w:r w:rsidRPr="00D1257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budowlanej stwierdzającej przyczynę penetracji wód opadowych w przestrzeń </w:t>
      </w:r>
      <w:proofErr w:type="spellStart"/>
      <w:r>
        <w:rPr>
          <w:rFonts w:cstheme="minorHAnsi"/>
          <w:b/>
        </w:rPr>
        <w:t>międzywarstwową</w:t>
      </w:r>
      <w:proofErr w:type="spellEnd"/>
      <w:r>
        <w:rPr>
          <w:rFonts w:cstheme="minorHAnsi"/>
          <w:b/>
        </w:rPr>
        <w:t xml:space="preserve"> elewacji obiektu Muzeum Górnictwa Węglowego w Zabrzu”. </w:t>
      </w:r>
    </w:p>
    <w:p w14:paraId="7F09CFBC" w14:textId="77777777" w:rsidR="00184466" w:rsidRPr="00B90445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90445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B90445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>……………………………………</w:t>
      </w:r>
      <w:r w:rsidRPr="00B90445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B90445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B90445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B90445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9044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B90445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>……………………………………</w:t>
      </w:r>
    </w:p>
    <w:p w14:paraId="35C1C9C3" w14:textId="3B109D58" w:rsidR="00184466" w:rsidRPr="00080AAA" w:rsidRDefault="00184466" w:rsidP="00080AA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B90445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66660F96" w14:textId="77777777" w:rsidR="00184466" w:rsidRPr="00B90445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0445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57DD30B" w14:textId="74ED3D8E" w:rsidR="009C679B" w:rsidRPr="00D1257E" w:rsidRDefault="00184466" w:rsidP="009C679B">
      <w:pPr>
        <w:spacing w:after="0" w:line="360" w:lineRule="auto"/>
        <w:jc w:val="both"/>
        <w:rPr>
          <w:rFonts w:cstheme="minorHAnsi"/>
        </w:rPr>
      </w:pPr>
      <w:r w:rsidRPr="00B90445">
        <w:rPr>
          <w:rFonts w:ascii="Arial" w:hAnsi="Arial" w:cs="Arial"/>
          <w:sz w:val="20"/>
          <w:szCs w:val="20"/>
        </w:rPr>
        <w:t>Na potrzeby postępowania  pn.</w:t>
      </w:r>
      <w:r w:rsidR="00485E63" w:rsidRPr="00B90445">
        <w:rPr>
          <w:rFonts w:ascii="Arial" w:hAnsi="Arial" w:cs="Arial"/>
          <w:b/>
          <w:i/>
          <w:sz w:val="20"/>
          <w:szCs w:val="20"/>
        </w:rPr>
        <w:t xml:space="preserve"> </w:t>
      </w:r>
      <w:r w:rsidR="009C679B">
        <w:rPr>
          <w:rFonts w:ascii="Arial" w:hAnsi="Arial" w:cs="Arial"/>
          <w:b/>
          <w:i/>
          <w:sz w:val="20"/>
          <w:szCs w:val="20"/>
        </w:rPr>
        <w:t>„</w:t>
      </w:r>
      <w:r w:rsidR="009C679B" w:rsidRPr="00D1257E">
        <w:rPr>
          <w:rFonts w:cstheme="minorHAnsi"/>
          <w:b/>
        </w:rPr>
        <w:t xml:space="preserve">Wykonanie </w:t>
      </w:r>
      <w:r w:rsidR="009C679B">
        <w:rPr>
          <w:rFonts w:cstheme="minorHAnsi"/>
          <w:b/>
        </w:rPr>
        <w:t>ekspertyzy</w:t>
      </w:r>
      <w:r w:rsidR="009C679B" w:rsidRPr="00D1257E">
        <w:rPr>
          <w:rFonts w:cstheme="minorHAnsi"/>
          <w:b/>
        </w:rPr>
        <w:t xml:space="preserve"> </w:t>
      </w:r>
      <w:r w:rsidR="009C679B">
        <w:rPr>
          <w:rFonts w:cstheme="minorHAnsi"/>
          <w:b/>
        </w:rPr>
        <w:t xml:space="preserve">budowlanej stwierdzającej przyczynę penetracji wód opadowych w przestrzeń </w:t>
      </w:r>
      <w:proofErr w:type="spellStart"/>
      <w:r w:rsidR="009C679B">
        <w:rPr>
          <w:rFonts w:cstheme="minorHAnsi"/>
          <w:b/>
        </w:rPr>
        <w:t>międzywarstwową</w:t>
      </w:r>
      <w:proofErr w:type="spellEnd"/>
      <w:r w:rsidR="009C679B">
        <w:rPr>
          <w:rFonts w:cstheme="minorHAnsi"/>
          <w:b/>
        </w:rPr>
        <w:t xml:space="preserve"> elewacji obiektu Muzeum Górnictwa Węglowego w Zabrzu”. </w:t>
      </w:r>
    </w:p>
    <w:p w14:paraId="7470CDD9" w14:textId="27164ACD" w:rsidR="00184466" w:rsidRPr="00B90445" w:rsidRDefault="00184466" w:rsidP="00530367">
      <w:p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 xml:space="preserve">prowadzonego przez Muzeum Górnictwa Węglowego w Zabrzu, z siedzibą przy </w:t>
      </w:r>
      <w:r w:rsidRPr="00B90445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B90445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B90445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B90445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B90445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B90445">
        <w:rPr>
          <w:rFonts w:ascii="Arial" w:hAnsi="Arial" w:cs="Arial"/>
          <w:b/>
          <w:sz w:val="20"/>
          <w:szCs w:val="20"/>
        </w:rPr>
        <w:t>41-800  Zabrze</w:t>
      </w:r>
      <w:r w:rsidRPr="00B90445">
        <w:rPr>
          <w:rFonts w:ascii="Arial" w:hAnsi="Arial" w:cs="Arial"/>
          <w:i/>
          <w:sz w:val="20"/>
          <w:szCs w:val="20"/>
        </w:rPr>
        <w:t xml:space="preserve">, </w:t>
      </w:r>
      <w:r w:rsidRPr="00B90445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B90445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B90445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B90445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B90445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AF9F7C3" w14:textId="50A9DE55" w:rsidR="00184466" w:rsidRPr="00757752" w:rsidRDefault="00184466" w:rsidP="00757752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B90445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B90445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B90445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 w:rsidRPr="00B9044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B90445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B90445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B90445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B90445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B90445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B90445" w:rsidRDefault="00184466" w:rsidP="00184466">
      <w:pPr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………….………dnia, ……………</w:t>
      </w:r>
      <w:r w:rsidRPr="00B90445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Pr="00B90445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722F151" w14:textId="3C28B3ED" w:rsidR="00C63676" w:rsidRPr="00B90445" w:rsidRDefault="00184466" w:rsidP="00732E25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(podpis Wykonawcy)</w:t>
      </w:r>
    </w:p>
    <w:sectPr w:rsidR="00C63676" w:rsidRPr="00B90445" w:rsidSect="00732E25">
      <w:headerReference w:type="first" r:id="rId10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C09B" w14:textId="77777777" w:rsidR="000E1584" w:rsidRDefault="000E1584" w:rsidP="00BD0A26">
      <w:pPr>
        <w:spacing w:after="0" w:line="240" w:lineRule="auto"/>
      </w:pPr>
      <w:r>
        <w:separator/>
      </w:r>
    </w:p>
  </w:endnote>
  <w:endnote w:type="continuationSeparator" w:id="0">
    <w:p w14:paraId="571454C8" w14:textId="77777777" w:rsidR="000E1584" w:rsidRDefault="000E1584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F0C0" w14:textId="77777777" w:rsidR="000E1584" w:rsidRDefault="000E1584" w:rsidP="00BD0A26">
      <w:pPr>
        <w:spacing w:after="0" w:line="240" w:lineRule="auto"/>
      </w:pPr>
      <w:r>
        <w:separator/>
      </w:r>
    </w:p>
  </w:footnote>
  <w:footnote w:type="continuationSeparator" w:id="0">
    <w:p w14:paraId="6D478D8F" w14:textId="77777777" w:rsidR="000E1584" w:rsidRDefault="000E1584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0243" w14:textId="3CE55500" w:rsidR="00BD0A26" w:rsidRDefault="00BD0A26" w:rsidP="00BD0A26">
    <w:pPr>
      <w:pStyle w:val="Nagwek"/>
      <w:jc w:val="right"/>
    </w:pPr>
    <w:r>
      <w:t xml:space="preserve">Załącznik </w:t>
    </w:r>
    <w:r w:rsidR="000710B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03ABF"/>
    <w:rsid w:val="00052B1B"/>
    <w:rsid w:val="000710BA"/>
    <w:rsid w:val="00080AAA"/>
    <w:rsid w:val="000D2840"/>
    <w:rsid w:val="000E1584"/>
    <w:rsid w:val="000F332F"/>
    <w:rsid w:val="00146FA3"/>
    <w:rsid w:val="00153EA7"/>
    <w:rsid w:val="00184466"/>
    <w:rsid w:val="003B611D"/>
    <w:rsid w:val="00442746"/>
    <w:rsid w:val="0045606F"/>
    <w:rsid w:val="00485E63"/>
    <w:rsid w:val="004D65B4"/>
    <w:rsid w:val="00530367"/>
    <w:rsid w:val="00567B72"/>
    <w:rsid w:val="00585C01"/>
    <w:rsid w:val="0059250F"/>
    <w:rsid w:val="005A3C78"/>
    <w:rsid w:val="00681C69"/>
    <w:rsid w:val="00732E25"/>
    <w:rsid w:val="00757752"/>
    <w:rsid w:val="007E4430"/>
    <w:rsid w:val="00823227"/>
    <w:rsid w:val="00864E5B"/>
    <w:rsid w:val="00874CAE"/>
    <w:rsid w:val="008C6275"/>
    <w:rsid w:val="008F0EF2"/>
    <w:rsid w:val="009C679B"/>
    <w:rsid w:val="00AB5E82"/>
    <w:rsid w:val="00B07B50"/>
    <w:rsid w:val="00B80251"/>
    <w:rsid w:val="00B90445"/>
    <w:rsid w:val="00BA22AF"/>
    <w:rsid w:val="00BD0A26"/>
    <w:rsid w:val="00BE5685"/>
    <w:rsid w:val="00C63676"/>
    <w:rsid w:val="00C67C6F"/>
    <w:rsid w:val="00CD21F7"/>
    <w:rsid w:val="00CE4479"/>
    <w:rsid w:val="00D43AF4"/>
    <w:rsid w:val="00D90028"/>
    <w:rsid w:val="00E962C7"/>
    <w:rsid w:val="00F11A6E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f256dfe5ebc5997a0c2594eb576cb4a9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d20bff9ff66b2e97f11e08b8da5cc442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Props1.xml><?xml version="1.0" encoding="utf-8"?>
<ds:datastoreItem xmlns:ds="http://schemas.openxmlformats.org/officeDocument/2006/customXml" ds:itemID="{DDD44788-9559-4985-BF81-54C5C35E0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EFA71-9EEE-4844-897D-FB62F0BFF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B8F5C-6AE2-4A50-BBB6-4E0033349B29}">
  <ds:schemaRefs>
    <ds:schemaRef ds:uri="http://schemas.microsoft.com/office/2006/metadata/properties"/>
    <ds:schemaRef ds:uri="http://schemas.microsoft.com/office/infopath/2007/PartnerControls"/>
    <ds:schemaRef ds:uri="24164f3f-cfb1-472f-813f-f9b9b6ab1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Jacek Brzezina</cp:lastModifiedBy>
  <cp:revision>9</cp:revision>
  <cp:lastPrinted>2025-05-14T10:16:00Z</cp:lastPrinted>
  <dcterms:created xsi:type="dcterms:W3CDTF">2025-05-14T09:57:00Z</dcterms:created>
  <dcterms:modified xsi:type="dcterms:W3CDTF">2025-07-25T08:21:00Z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